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BAC3C" w14:textId="5D76DE61" w:rsidR="00747A8F" w:rsidRDefault="00747A8F"/>
    <w:p w14:paraId="343E1B23" w14:textId="1C2317D0" w:rsidR="00B81791" w:rsidRDefault="00B81791">
      <w:r>
        <w:rPr>
          <w:noProof/>
        </w:rPr>
        <w:drawing>
          <wp:inline distT="0" distB="0" distL="0" distR="0" wp14:anchorId="095542E2" wp14:editId="52DD73B7">
            <wp:extent cx="1501140" cy="1386840"/>
            <wp:effectExtent l="0" t="0" r="381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a:extLst>
                        <a:ext uri="{28A0092B-C50C-407E-A947-70E740481C1C}">
                          <a14:useLocalDpi xmlns:a14="http://schemas.microsoft.com/office/drawing/2010/main" val="0"/>
                        </a:ext>
                      </a:extLst>
                    </a:blip>
                    <a:stretch>
                      <a:fillRect/>
                    </a:stretch>
                  </pic:blipFill>
                  <pic:spPr>
                    <a:xfrm>
                      <a:off x="0" y="0"/>
                      <a:ext cx="1501361" cy="1387044"/>
                    </a:xfrm>
                    <a:prstGeom prst="rect">
                      <a:avLst/>
                    </a:prstGeom>
                  </pic:spPr>
                </pic:pic>
              </a:graphicData>
            </a:graphic>
          </wp:inline>
        </w:drawing>
      </w:r>
    </w:p>
    <w:p w14:paraId="332F106D" w14:textId="2F95E284" w:rsidR="00B81791" w:rsidRDefault="00B81791"/>
    <w:p w14:paraId="08D0B920" w14:textId="77777777" w:rsidR="00B81791" w:rsidRPr="00B81791" w:rsidRDefault="00B81791" w:rsidP="00B81791">
      <w:pPr>
        <w:jc w:val="center"/>
        <w:rPr>
          <w:b/>
          <w:bCs/>
          <w:sz w:val="24"/>
          <w:szCs w:val="24"/>
          <w:u w:val="single"/>
        </w:rPr>
      </w:pPr>
      <w:r w:rsidRPr="00B81791">
        <w:rPr>
          <w:b/>
          <w:bCs/>
          <w:sz w:val="24"/>
          <w:szCs w:val="24"/>
          <w:u w:val="single"/>
        </w:rPr>
        <w:t>FORMULAIRE D’AUTORISATION DE DIFFUSION D’IMAGE</w:t>
      </w:r>
    </w:p>
    <w:p w14:paraId="12B3D287" w14:textId="76F9E72D" w:rsidR="00B81791" w:rsidRDefault="00B81791" w:rsidP="00B81791">
      <w:r>
        <w:t xml:space="preserve"> Je soussigné(e),</w:t>
      </w:r>
      <w:r w:rsidR="001B0A65" w:rsidRPr="001B0A65">
        <w:t xml:space="preserve"> </w:t>
      </w:r>
      <w:r w:rsidR="001B0A65">
        <w:t xml:space="preserve">(Nom et Prénom du représentant légal) </w:t>
      </w:r>
      <w:proofErr w:type="gramStart"/>
      <w:r w:rsidR="00AB2765">
        <w:t xml:space="preserve"> :</w:t>
      </w:r>
      <w:r>
        <w:t>…</w:t>
      </w:r>
      <w:proofErr w:type="gramEnd"/>
      <w:r>
        <w:t>…………………………………………</w:t>
      </w:r>
    </w:p>
    <w:p w14:paraId="71D8DD00" w14:textId="5347FC06" w:rsidR="001B0A65" w:rsidRDefault="001B0A65" w:rsidP="00B81791">
      <w:r>
        <w:t xml:space="preserve">Nom et Prénom de l’enfant : ………………………………………………………………………………. </w:t>
      </w:r>
    </w:p>
    <w:p w14:paraId="7B205B67" w14:textId="77777777" w:rsidR="00B81791" w:rsidRDefault="00B81791" w:rsidP="00B81791">
      <w:r>
        <w:t xml:space="preserve">Adresse : ………………………………………………………………………………………………... </w:t>
      </w:r>
    </w:p>
    <w:p w14:paraId="726C8A3C" w14:textId="1F2D0248" w:rsidR="00B81791" w:rsidRDefault="001B0A65" w:rsidP="00B81791">
      <w:r>
        <w:rPr>
          <w:noProof/>
        </w:rPr>
        <mc:AlternateContent>
          <mc:Choice Requires="wps">
            <w:drawing>
              <wp:anchor distT="0" distB="0" distL="114300" distR="114300" simplePos="0" relativeHeight="251659264" behindDoc="0" locked="0" layoutInCell="1" allowOverlap="1" wp14:anchorId="1CBD4BDD" wp14:editId="1CFFC887">
                <wp:simplePos x="0" y="0"/>
                <wp:positionH relativeFrom="column">
                  <wp:posOffset>-281728</wp:posOffset>
                </wp:positionH>
                <wp:positionV relativeFrom="paragraph">
                  <wp:posOffset>313267</wp:posOffset>
                </wp:positionV>
                <wp:extent cx="220133" cy="262466"/>
                <wp:effectExtent l="19050" t="19050" r="27940" b="23495"/>
                <wp:wrapNone/>
                <wp:docPr id="299931050" name="Organigramme : Procédé 2"/>
                <wp:cNvGraphicFramePr/>
                <a:graphic xmlns:a="http://schemas.openxmlformats.org/drawingml/2006/main">
                  <a:graphicData uri="http://schemas.microsoft.com/office/word/2010/wordprocessingShape">
                    <wps:wsp>
                      <wps:cNvSpPr/>
                      <wps:spPr>
                        <a:xfrm>
                          <a:off x="0" y="0"/>
                          <a:ext cx="220133" cy="262466"/>
                        </a:xfrm>
                        <a:prstGeom prst="flowChartProcess">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F178349" id="_x0000_t109" coordsize="21600,21600" o:spt="109" path="m,l,21600r21600,l21600,xe">
                <v:stroke joinstyle="miter"/>
                <v:path gradientshapeok="t" o:connecttype="rect"/>
              </v:shapetype>
              <v:shape id="Organigramme : Procédé 2" o:spid="_x0000_s1026" type="#_x0000_t109" style="position:absolute;margin-left:-22.2pt;margin-top:24.65pt;width:17.35pt;height:20.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12ccAIAAEEFAAAOAAAAZHJzL2Uyb0RvYy54bWysVEtv2zAMvg/YfxB0X52kadoFdYogRYcB&#10;RRusHXpWZak2JosapcTJfv0o+ZGsy2nYRabM50d95PXNrjZsq9BXYHM+PhtxpqyEorJvOf/+fPfp&#10;ijMfhC2EAatyvlee3yw+frhu3FxNoARTKGQUxPp543JehuDmWeZlqWrhz8ApS0oNWItAV3zLChQN&#10;Ra9NNhmNZlkDWDgEqbynv7etki9SfK2VDI9aexWYyTnVFtKJ6XyNZ7a4FvM3FK6sZFeG+IcqalFZ&#10;SjqEuhVBsA1Wf4WqK4ngQYczCXUGWldSJQyEZjx6h+apFE4lLNQc74Y2+f8XVj5sn9waqQ2N83NP&#10;YkSx01jHL9XHdqlZ+6FZaheYpJ8TKvj8nDNJqslsMp3NYjOzg7NDH74oqFkUcq4NNKtSYFi3r5Xa&#10;Jbb3PrRuvXnMayxrKOrVxeVFMvNgquKuMiYqEzfUyiDbCnrVsBt3iY+sqAxjqZoDqCSFvVFt/G9K&#10;s6qIMNoEkW+HmEJKZUMPyFiyjm6aKhgcx6ccTeiL6Wyjm0o8HBxHpxz/zDh4pKxgw+BcVxbwVIDi&#10;x5C5te/Rt5gj/Fco9mtkCO0UeCfvKnqae+HDWiDRngaERjk80hFfK+fQSZyVgL9O/Y/2xEbSctbQ&#10;GOXc/9wIVJyZr5Z4+nk8nca5S5fpxeWELniseT3W2E29AnrTMS0NJ5MY7YPpRY1Qv9DEL2NWUgkr&#10;KXfOZcD+sgrteNPOkGq5TGY0a06Ee/vkZAweuxrp9rx7Eeg6fgYi9gP0Iyfm76jZ2kZPC8tNAF0l&#10;3h762vWb5jRNQbdT4iI4vierw+Zb/AYAAP//AwBQSwMEFAAGAAgAAAAhAIdTM7TdAAAACAEAAA8A&#10;AABkcnMvZG93bnJldi54bWxMj0FPg0AQhe8m/ofNmHijC0LaggxNY6JnrVWvUxgBy+6S3S3gv3c9&#10;6XHyvrz3Tblb1CAmtq43GiFZxSBY16bpdYtwfH2MtiCcJ93QYDQjfLODXXV9VVLRmFm/8HTwrQgl&#10;2hWE0Hk/FlK6umNFbmVG1iH7NFaRD6dtZWNpDuVqkHdxvJaKeh0WOhr5oeP6fLgoBNun729Hu0m+&#10;6ONpOqdqTrbPe8Tbm2V/D8Lz4v9g+NUP6lAFp5O56MaJASHKsiygCFmegghAlG9AnBDyeA2yKuX/&#10;B6ofAAAA//8DAFBLAQItABQABgAIAAAAIQC2gziS/gAAAOEBAAATAAAAAAAAAAAAAAAAAAAAAABb&#10;Q29udGVudF9UeXBlc10ueG1sUEsBAi0AFAAGAAgAAAAhADj9If/WAAAAlAEAAAsAAAAAAAAAAAAA&#10;AAAALwEAAF9yZWxzLy5yZWxzUEsBAi0AFAAGAAgAAAAhAEv3XZxwAgAAQQUAAA4AAAAAAAAAAAAA&#10;AAAALgIAAGRycy9lMm9Eb2MueG1sUEsBAi0AFAAGAAgAAAAhAIdTM7TdAAAACAEAAA8AAAAAAAAA&#10;AAAAAAAAygQAAGRycy9kb3ducmV2LnhtbFBLBQYAAAAABAAEAPMAAADUBQAAAAA=&#10;" fillcolor="white [3201]" strokecolor="black [3213]" strokeweight="2.25pt"/>
            </w:pict>
          </mc:Fallback>
        </mc:AlternateContent>
      </w:r>
      <w:r w:rsidR="00B81791">
        <w:t>Code Postal : ………………………… Ville : ……………………………………………………….</w:t>
      </w:r>
    </w:p>
    <w:p w14:paraId="42E3797F" w14:textId="31C64AFA" w:rsidR="00B81791" w:rsidRDefault="001B0A65" w:rsidP="00B81791">
      <w:r>
        <w:t xml:space="preserve"> </w:t>
      </w:r>
      <w:r w:rsidR="00B81791">
        <w:t xml:space="preserve">Autorise l’association </w:t>
      </w:r>
      <w:r w:rsidR="00B81791" w:rsidRPr="00B81791">
        <w:rPr>
          <w:b/>
          <w:bCs/>
        </w:rPr>
        <w:t>KARATÉ DO BRIONNE</w:t>
      </w:r>
      <w:r w:rsidR="00B81791">
        <w:t xml:space="preserve"> à me photographier et me filmer dans le cadre des différents évènements que l’association organise.</w:t>
      </w:r>
    </w:p>
    <w:p w14:paraId="6D4FC429" w14:textId="77777777" w:rsidR="00B81791" w:rsidRDefault="00B81791" w:rsidP="00B81791">
      <w:r>
        <w:t xml:space="preserve"> J’accepte l’utilisation et l’exploitation non commerciale de mon image dans le cadre de la promotion de l’association, notamment sur le site internet de l’association, ainsi que sa reproduction sur quelque support que ce soit (papier, support analogique ou numérique) actuel ou futur et ce, pour la durée de vie des documents réalisés ou de l’association. </w:t>
      </w:r>
    </w:p>
    <w:p w14:paraId="034FBB3C" w14:textId="52DCB5FC" w:rsidR="00B81791" w:rsidRDefault="00B81791" w:rsidP="00B81791">
      <w:r>
        <w:t xml:space="preserve">En conséquence de quoi, je renonce expressément à me prévaloir d’un quelconque droit à l’image et à toute action à l’encontre du </w:t>
      </w:r>
      <w:r w:rsidRPr="00B81791">
        <w:rPr>
          <w:b/>
          <w:bCs/>
        </w:rPr>
        <w:t>KARATÉ DO BRIONNE</w:t>
      </w:r>
      <w:r>
        <w:t xml:space="preserve"> qui trouverait son origine dans l’exploitation de mon image dans le cadre précité.</w:t>
      </w:r>
    </w:p>
    <w:p w14:paraId="0E57A7D7" w14:textId="68F40A94" w:rsidR="00AB2765" w:rsidRDefault="001B0A65" w:rsidP="00B81791">
      <w:r>
        <w:t xml:space="preserve">Date et signature du parent ou représentant </w:t>
      </w:r>
      <w:r w:rsidR="00AB2765">
        <w:t>légal :</w:t>
      </w:r>
      <w:r w:rsidR="00B81791">
        <w:t xml:space="preserve"> ………………</w:t>
      </w:r>
      <w:proofErr w:type="gramStart"/>
      <w:r w:rsidR="00B81791">
        <w:t>…….</w:t>
      </w:r>
      <w:proofErr w:type="gramEnd"/>
      <w:r w:rsidR="00B81791">
        <w:t>.</w:t>
      </w:r>
    </w:p>
    <w:p w14:paraId="383233F0" w14:textId="77777777" w:rsidR="00AB2765" w:rsidRDefault="00AB2765" w:rsidP="00B81791"/>
    <w:p w14:paraId="79D8898F" w14:textId="327DAF8B" w:rsidR="00AB2765" w:rsidRDefault="00AB2765" w:rsidP="00B81791">
      <w:r>
        <w:rPr>
          <w:noProof/>
        </w:rPr>
        <mc:AlternateContent>
          <mc:Choice Requires="wps">
            <w:drawing>
              <wp:anchor distT="0" distB="0" distL="114300" distR="114300" simplePos="0" relativeHeight="251661312" behindDoc="0" locked="0" layoutInCell="1" allowOverlap="1" wp14:anchorId="155BDF2B" wp14:editId="5939D1D3">
                <wp:simplePos x="0" y="0"/>
                <wp:positionH relativeFrom="column">
                  <wp:posOffset>-279400</wp:posOffset>
                </wp:positionH>
                <wp:positionV relativeFrom="paragraph">
                  <wp:posOffset>304165</wp:posOffset>
                </wp:positionV>
                <wp:extent cx="220133" cy="262466"/>
                <wp:effectExtent l="19050" t="19050" r="27940" b="23495"/>
                <wp:wrapNone/>
                <wp:docPr id="1469188164" name="Organigramme : Procédé 2"/>
                <wp:cNvGraphicFramePr/>
                <a:graphic xmlns:a="http://schemas.openxmlformats.org/drawingml/2006/main">
                  <a:graphicData uri="http://schemas.microsoft.com/office/word/2010/wordprocessingShape">
                    <wps:wsp>
                      <wps:cNvSpPr/>
                      <wps:spPr>
                        <a:xfrm>
                          <a:off x="0" y="0"/>
                          <a:ext cx="220133" cy="262466"/>
                        </a:xfrm>
                        <a:prstGeom prst="flowChartProcess">
                          <a:avLst/>
                        </a:prstGeom>
                        <a:solidFill>
                          <a:sysClr val="window" lastClr="FFFFFF"/>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74D1476" id="Organigramme : Procédé 2" o:spid="_x0000_s1026" type="#_x0000_t109" style="position:absolute;margin-left:-22pt;margin-top:23.95pt;width:17.35pt;height:20.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EnHZwIAAPoEAAAOAAAAZHJzL2Uyb0RvYy54bWysVEtvGjEQvlfqf7B8bxYIIekqS4SIqCpF&#10;CRKpcp54bdaSX7UNC/31HXuXRx6nqhzMjOf9+Zu9vdtpRbbcB2lNRYcXA0q4YbaWZl3RX8+LbzeU&#10;hAimBmUNr+ieB3o3/frltnUlH9nGqpp7gklMKFtX0SZGVxZFYA3XEC6s4waNwnoNEVW/LmoPLWbX&#10;qhgNBpOitb523jIeAt7ed0Y6zfmF4Cw+CRF4JKqi2FvMp8/nazqL6S2Uaw+ukaxvA/6hCw3SYNFj&#10;qnuIQDZefkilJfM2WBEvmNWFFUIynmfAaYaDd9OsGnA8z4LgBHeEKfy/tOxxu3JLjzC0LpQBxTTF&#10;Tnid/rE/sstg7Y9g8V0kDC9H2PDlJSUMTaPJaDyZJDCLU7DzIf7gVpMkVFQo284b8HHZvVaGC7YP&#10;IXZhB/dUN1gl64VUKiv7MFeebAGfEF++ti0lCkLEy4ou8q+v/CZMGdJiZzdX11fYJCC3hIKIonZ1&#10;RYNZUwJqjaRl0ede3kSHD0WfcfCzwoP8+6xwGuQeQtN1nLMmNyi1jMh1JXVFb86jlUlWntnaw3F6&#10;jCS92nq/9MTbjr7BsYXEIg8IwhI88hWZjTsYn/BIMFfU9hIljfV/PrtP/kgjtFLSIv8Rkt8b8BxH&#10;/GmQYN+H43FamKyMr65HqPhzy+u5xWz03OL7DHHbHcti8o/qIApv9Quu6ixVRRMYhrU78HtlHru9&#10;xGVnfDbLbrgkDuKDWTmWkiecErzPuxfwridWxId5tIddgfIdpzrfFGnsbBOtkJlwJ1yRtEnBBcv0&#10;7T8GaYPP9ex1+mRN/wIAAP//AwBQSwMEFAAGAAgAAAAhAAIMYhjiAAAACAEAAA8AAABkcnMvZG93&#10;bnJldi54bWxMj81OwzAQhO9IvIO1SFyq1GmJoAnZVFX5kTggoCDObrwkofE6it0kfXvMCY6jGc18&#10;k68n04qBetdYRljMYxDEpdUNVwgf7w/RCoTzirVqLRPCiRysi/OzXGXajvxGw85XIpSwyxRC7X2X&#10;SenKmoxyc9sRB+/L9kb5IPtK6l6Nody0chnH19KohsNCrTra1lQedkeDcP96Gg7fd/H2KakX3fjy&#10;OXvePM4QLy+mzS0IT5P/C8MvfkCHIjDt7ZG1Ey1ClCThi0dIblIQIRClVyD2CKt0CbLI5f8DxQ8A&#10;AAD//wMAUEsBAi0AFAAGAAgAAAAhALaDOJL+AAAA4QEAABMAAAAAAAAAAAAAAAAAAAAAAFtDb250&#10;ZW50X1R5cGVzXS54bWxQSwECLQAUAAYACAAAACEAOP0h/9YAAACUAQAACwAAAAAAAAAAAAAAAAAv&#10;AQAAX3JlbHMvLnJlbHNQSwECLQAUAAYACAAAACEAkvRJx2cCAAD6BAAADgAAAAAAAAAAAAAAAAAu&#10;AgAAZHJzL2Uyb0RvYy54bWxQSwECLQAUAAYACAAAACEAAgxiGOIAAAAIAQAADwAAAAAAAAAAAAAA&#10;AADBBAAAZHJzL2Rvd25yZXYueG1sUEsFBgAAAAAEAAQA8wAAANAFAAAAAA==&#10;" fillcolor="window" strokecolor="windowText" strokeweight="2.25pt"/>
            </w:pict>
          </mc:Fallback>
        </mc:AlternateContent>
      </w:r>
    </w:p>
    <w:p w14:paraId="0BB74FCE" w14:textId="66219C7F" w:rsidR="001B0A65" w:rsidRDefault="00AB2765" w:rsidP="001B0A65">
      <w:r w:rsidRPr="00AB2765">
        <w:rPr>
          <w:b/>
          <w:bCs/>
          <w:u w:val="single"/>
        </w:rPr>
        <w:t>N’a</w:t>
      </w:r>
      <w:r w:rsidR="001B0A65" w:rsidRPr="00AB2765">
        <w:rPr>
          <w:b/>
          <w:bCs/>
          <w:u w:val="single"/>
        </w:rPr>
        <w:t>utorise</w:t>
      </w:r>
      <w:r w:rsidRPr="00AB2765">
        <w:rPr>
          <w:b/>
          <w:bCs/>
          <w:u w:val="single"/>
        </w:rPr>
        <w:t xml:space="preserve"> pas l’association</w:t>
      </w:r>
      <w:r w:rsidR="001B0A65">
        <w:t xml:space="preserve"> </w:t>
      </w:r>
      <w:r w:rsidR="001B0A65" w:rsidRPr="00B81791">
        <w:rPr>
          <w:b/>
          <w:bCs/>
        </w:rPr>
        <w:t>KARATÉ DO BRIONNE</w:t>
      </w:r>
      <w:r w:rsidR="001B0A65">
        <w:t xml:space="preserve"> à me photographier et me filmer dans le cadre des différents évènements que l’association organise.</w:t>
      </w:r>
    </w:p>
    <w:p w14:paraId="127D3714" w14:textId="0D12DEB9" w:rsidR="001B0A65" w:rsidRDefault="001B0A65" w:rsidP="001B0A65">
      <w:r w:rsidRPr="00AB2765">
        <w:rPr>
          <w:b/>
          <w:bCs/>
          <w:u w:val="single"/>
        </w:rPr>
        <w:t xml:space="preserve"> </w:t>
      </w:r>
      <w:r w:rsidR="00AB2765" w:rsidRPr="00AB2765">
        <w:rPr>
          <w:b/>
          <w:bCs/>
          <w:u w:val="single"/>
        </w:rPr>
        <w:t>Je n’</w:t>
      </w:r>
      <w:r w:rsidRPr="00AB2765">
        <w:rPr>
          <w:b/>
          <w:bCs/>
          <w:u w:val="single"/>
        </w:rPr>
        <w:t xml:space="preserve">accepte </w:t>
      </w:r>
      <w:r w:rsidR="00AB2765" w:rsidRPr="00AB2765">
        <w:rPr>
          <w:b/>
          <w:bCs/>
          <w:u w:val="single"/>
        </w:rPr>
        <w:t>pas</w:t>
      </w:r>
      <w:r w:rsidR="00AB2765">
        <w:t xml:space="preserve"> </w:t>
      </w:r>
      <w:r>
        <w:t xml:space="preserve">l’utilisation et l’exploitation non commerciale de mon image dans le cadre de la promotion de l’association, notamment sur le site internet de l’association, ainsi que sa reproduction sur quelque support que ce soit (papier, support analogique ou numérique) actuel ou futur et ce, pour la durée de vie des documents réalisés ou de l’association. </w:t>
      </w:r>
    </w:p>
    <w:p w14:paraId="4CF650D9" w14:textId="77777777" w:rsidR="00AB2765" w:rsidRDefault="00AB2765" w:rsidP="001B0A65"/>
    <w:p w14:paraId="44C97176" w14:textId="0391C35F" w:rsidR="001B0A65" w:rsidRDefault="001B0A65" w:rsidP="001B0A65">
      <w:r>
        <w:t xml:space="preserve">Date et signature du parent ou représentant </w:t>
      </w:r>
      <w:r w:rsidR="00AB2765">
        <w:t>légal :</w:t>
      </w:r>
      <w:r>
        <w:t xml:space="preserve"> ………………</w:t>
      </w:r>
      <w:proofErr w:type="gramStart"/>
      <w:r>
        <w:t>…….</w:t>
      </w:r>
      <w:proofErr w:type="gramEnd"/>
      <w:r>
        <w:t>.</w:t>
      </w:r>
    </w:p>
    <w:p w14:paraId="2C886242" w14:textId="77777777" w:rsidR="001B0A65" w:rsidRDefault="001B0A65" w:rsidP="00B81791"/>
    <w:p w14:paraId="241FAF48" w14:textId="6881D9C2" w:rsidR="00B81791" w:rsidRDefault="00AB2765" w:rsidP="00AB2765">
      <w:pPr>
        <w:ind w:right="-709" w:hanging="1276"/>
      </w:pPr>
      <w:r>
        <w:t xml:space="preserve">                   (En cas de non-réponse de votre part après inscription de l’enfant, le club </w:t>
      </w:r>
      <w:r w:rsidR="00951E9B">
        <w:t>se</w:t>
      </w:r>
      <w:r>
        <w:t xml:space="preserve"> donne le droit d’utiliser l’image</w:t>
      </w:r>
      <w:r w:rsidR="00951E9B">
        <w:t>)</w:t>
      </w:r>
    </w:p>
    <w:p w14:paraId="51A9B86A" w14:textId="77777777" w:rsidR="00951E9B" w:rsidRDefault="00951E9B" w:rsidP="00AB2765">
      <w:pPr>
        <w:ind w:right="-709" w:hanging="1276"/>
      </w:pPr>
    </w:p>
    <w:p w14:paraId="2A55A60F" w14:textId="37C6F05E" w:rsidR="00951E9B" w:rsidRDefault="00951E9B" w:rsidP="00AB2765">
      <w:pPr>
        <w:ind w:right="-709" w:hanging="1276"/>
      </w:pPr>
      <w:r>
        <w:t xml:space="preserve">                     </w:t>
      </w:r>
      <w:r w:rsidR="00190C8E">
        <w:t>(Il</w:t>
      </w:r>
      <w:r>
        <w:t xml:space="preserve"> est possible de répondre soit en matérialisant ce document et le donner au bureau ou le retourner par mail dument remplie</w:t>
      </w:r>
      <w:r w:rsidR="00190C8E">
        <w:t>)</w:t>
      </w:r>
      <w:r>
        <w:t xml:space="preserve">. </w:t>
      </w:r>
    </w:p>
    <w:p w14:paraId="213EAA2D" w14:textId="74A883CE" w:rsidR="00AB2765" w:rsidRDefault="00AB2765" w:rsidP="00EE4548">
      <w:pPr>
        <w:ind w:right="-709"/>
      </w:pPr>
    </w:p>
    <w:p w14:paraId="45DFC254" w14:textId="77777777" w:rsidR="00AB2765" w:rsidRDefault="00AB2765" w:rsidP="00AB2765">
      <w:pPr>
        <w:ind w:right="-709" w:hanging="1276"/>
      </w:pPr>
    </w:p>
    <w:sectPr w:rsidR="00AB2765" w:rsidSect="00AB2765">
      <w:pgSz w:w="11906" w:h="16838"/>
      <w:pgMar w:top="284" w:right="1417" w:bottom="142"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791"/>
    <w:rsid w:val="00190C8E"/>
    <w:rsid w:val="001B0A65"/>
    <w:rsid w:val="00747A8F"/>
    <w:rsid w:val="00951E9B"/>
    <w:rsid w:val="00AB2765"/>
    <w:rsid w:val="00B81791"/>
    <w:rsid w:val="00D51F4E"/>
    <w:rsid w:val="00EE45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BD0C1"/>
  <w15:chartTrackingRefBased/>
  <w15:docId w15:val="{E8D54554-D356-4275-B69B-28A9D6282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300</Words>
  <Characters>1655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poissonnier</dc:creator>
  <cp:keywords/>
  <dc:description/>
  <cp:lastModifiedBy>eric poissonnier</cp:lastModifiedBy>
  <cp:revision>4</cp:revision>
  <dcterms:created xsi:type="dcterms:W3CDTF">2022-10-18T16:28:00Z</dcterms:created>
  <dcterms:modified xsi:type="dcterms:W3CDTF">2023-08-13T18:43:00Z</dcterms:modified>
</cp:coreProperties>
</file>